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1A" w:rsidRPr="006C74F3" w:rsidRDefault="006C74F3" w:rsidP="00635932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r w:rsidRPr="006C74F3">
        <w:rPr>
          <w:rFonts w:ascii="仿宋_GB2312" w:eastAsia="仿宋_GB2312" w:hint="eastAsia"/>
          <w:color w:val="000000"/>
          <w:sz w:val="32"/>
          <w:szCs w:val="32"/>
        </w:rPr>
        <w:t>附件2：</w:t>
      </w:r>
    </w:p>
    <w:p w:rsidR="0025161A" w:rsidRPr="006C74F3" w:rsidRDefault="006C74F3">
      <w:pPr>
        <w:snapToGrid w:val="0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6C74F3">
        <w:rPr>
          <w:rFonts w:ascii="华文中宋" w:eastAsia="华文中宋" w:hAnsi="华文中宋" w:hint="eastAsia"/>
          <w:color w:val="000000"/>
          <w:sz w:val="44"/>
          <w:szCs w:val="44"/>
        </w:rPr>
        <w:t>中国建筑业协会第七届理事会理事名额分配表</w:t>
      </w:r>
    </w:p>
    <w:tbl>
      <w:tblPr>
        <w:tblpPr w:leftFromText="180" w:rightFromText="180" w:vertAnchor="text" w:horzAnchor="margin" w:tblpY="278"/>
        <w:tblW w:w="90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9"/>
        <w:gridCol w:w="1182"/>
        <w:gridCol w:w="3685"/>
        <w:gridCol w:w="997"/>
      </w:tblGrid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6C74F3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6C74F3">
              <w:rPr>
                <w:rFonts w:ascii="黑体" w:eastAsia="黑体" w:hAnsi="黑体" w:hint="eastAsia"/>
                <w:color w:val="000000"/>
                <w:sz w:val="24"/>
              </w:rPr>
              <w:t>名额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6C74F3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6C74F3">
              <w:rPr>
                <w:rFonts w:ascii="黑体" w:eastAsia="黑体" w:hAnsi="黑体" w:hint="eastAsia"/>
                <w:color w:val="000000"/>
                <w:sz w:val="24"/>
              </w:rPr>
              <w:t>名额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北京市建筑业联合会（含新兴）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27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Ansi="宋体" w:cs="宋体" w:hint="eastAsia"/>
                <w:color w:val="000000"/>
                <w:szCs w:val="21"/>
              </w:rPr>
              <w:t>宁夏建筑业联合会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Ansi="宋体" w:cs="宋体" w:hint="eastAsia"/>
                <w:color w:val="000000"/>
                <w:szCs w:val="21"/>
              </w:rPr>
              <w:t>3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天津市建筑业协会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新疆维吾尔自治区建筑业协会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9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河北省建筑业协会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中国电力建设企业协会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11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山西省建筑业协会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中国煤炭建设协会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内蒙古自治区建筑业协会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中国冶金建设协会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6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辽宁省建筑业协会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11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中国化工施工企业协会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吉林省建筑业协会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中国建筑业协会石化建设分会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黑龙江省建筑业协会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8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中国石油工程建设协会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上海市建筑施工行业协会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16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中国铁道工程建设协会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9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Ansi="宋体" w:cs="宋体" w:hint="eastAsia"/>
                <w:color w:val="000000"/>
                <w:szCs w:val="21"/>
              </w:rPr>
              <w:t>江苏省建筑行业协会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Ansi="宋体" w:cs="宋体" w:hint="eastAsia"/>
                <w:color w:val="000000"/>
                <w:szCs w:val="21"/>
              </w:rPr>
              <w:t>31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中国公路建设行业协会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浙江省建筑业行业协会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29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中国水运建设行业协会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安徽省建筑业协会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16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中国有色金属建设协会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福建省建筑业协会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中国水利企业协会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6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江西省建筑业协会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中国林业工程建设协会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Ansi="宋体" w:cs="宋体" w:hint="eastAsia"/>
                <w:color w:val="000000"/>
                <w:szCs w:val="21"/>
              </w:rPr>
              <w:t>山东省建筑业协会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中国建材工程建设协会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河南省建筑业协会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16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中国建筑业协会核工业建设分会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湖北省建筑业协会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中国建筑业协会航天工程建设分会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湖南省建筑业协会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5161A" w:rsidRPr="006C74F3" w:rsidRDefault="006C74F3" w:rsidP="00C23ECB">
            <w:pPr>
              <w:snapToGrid w:val="0"/>
              <w:jc w:val="left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中国建筑</w:t>
            </w:r>
            <w:r w:rsidR="00C23ECB">
              <w:rPr>
                <w:rFonts w:ascii="仿宋_GB2312" w:eastAsia="仿宋_GB2312" w:hint="eastAsia"/>
                <w:color w:val="000000"/>
                <w:szCs w:val="21"/>
              </w:rPr>
              <w:t>集团有限</w:t>
            </w: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公司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17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Ansi="宋体" w:cs="宋体" w:hint="eastAsia"/>
                <w:color w:val="000000"/>
                <w:szCs w:val="21"/>
              </w:rPr>
              <w:t>广东省建筑业协会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中国中铁股份有限公司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19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广西建筑业联合会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9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中国铁建股份有限公司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19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海南省建筑业协会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中国交通建设集团有限公司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13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Ansi="宋体" w:cs="宋体" w:hint="eastAsia"/>
                <w:color w:val="000000"/>
                <w:szCs w:val="21"/>
              </w:rPr>
              <w:t>重庆市建筑业协会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3685" w:type="dxa"/>
            <w:vAlign w:val="center"/>
          </w:tcPr>
          <w:p w:rsidR="0025161A" w:rsidRPr="006C74F3" w:rsidRDefault="006C74F3" w:rsidP="00E97E82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中国电力建设</w:t>
            </w:r>
            <w:r w:rsidR="00E97E82">
              <w:rPr>
                <w:rFonts w:ascii="仿宋_GB2312" w:eastAsia="仿宋_GB2312" w:hint="eastAsia"/>
                <w:color w:val="000000"/>
                <w:szCs w:val="21"/>
              </w:rPr>
              <w:t>集团</w:t>
            </w: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有限公司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18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四川省建筑业协会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中国能源建设集团有限公司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11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贵州省建筑业协会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中国化学工程集团有限公司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云南省建筑业协会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8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中国冶金科工集团有限公司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16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西藏自治区建筑业协会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中国安能建设集团有限公司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陕西省建筑业协会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中国机械工业建设集团有限公司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甘肃省建筑业联合会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其他有关单位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青海省建筑业协会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bCs/>
                <w:color w:val="000000"/>
                <w:szCs w:val="21"/>
              </w:rPr>
              <w:t>本  会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 w:hAnsi="宋体" w:cs="宋体"/>
                <w:bCs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bCs/>
                <w:color w:val="000000"/>
                <w:szCs w:val="21"/>
              </w:rPr>
              <w:t>30</w:t>
            </w:r>
          </w:p>
        </w:tc>
      </w:tr>
      <w:tr w:rsidR="00A27049" w:rsidRPr="006C74F3">
        <w:trPr>
          <w:cantSplit/>
          <w:trHeight w:val="369"/>
        </w:trPr>
        <w:tc>
          <w:tcPr>
            <w:tcW w:w="3179" w:type="dxa"/>
            <w:vAlign w:val="center"/>
          </w:tcPr>
          <w:p w:rsidR="0025161A" w:rsidRPr="006C74F3" w:rsidRDefault="006C74F3">
            <w:pPr>
              <w:snapToGrid w:val="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--</w:t>
            </w:r>
          </w:p>
        </w:tc>
        <w:tc>
          <w:tcPr>
            <w:tcW w:w="1182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color w:val="000000"/>
                <w:szCs w:val="21"/>
              </w:rPr>
              <w:t>--</w:t>
            </w:r>
          </w:p>
        </w:tc>
        <w:tc>
          <w:tcPr>
            <w:tcW w:w="3685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bCs/>
                <w:color w:val="000000"/>
                <w:szCs w:val="21"/>
              </w:rPr>
              <w:t>共 计</w:t>
            </w:r>
          </w:p>
        </w:tc>
        <w:tc>
          <w:tcPr>
            <w:tcW w:w="997" w:type="dxa"/>
            <w:vAlign w:val="center"/>
          </w:tcPr>
          <w:p w:rsidR="0025161A" w:rsidRPr="006C74F3" w:rsidRDefault="006C74F3">
            <w:pPr>
              <w:snapToGrid w:val="0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4F3">
              <w:rPr>
                <w:rFonts w:ascii="仿宋_GB2312" w:eastAsia="仿宋_GB2312" w:hint="eastAsia"/>
                <w:bCs/>
                <w:color w:val="000000"/>
                <w:szCs w:val="21"/>
              </w:rPr>
              <w:t>629</w:t>
            </w:r>
          </w:p>
        </w:tc>
      </w:tr>
    </w:tbl>
    <w:p w:rsidR="0025161A" w:rsidRPr="006C74F3" w:rsidRDefault="0025161A" w:rsidP="00635932">
      <w:pPr>
        <w:spacing w:line="600" w:lineRule="exact"/>
        <w:ind w:right="1760"/>
        <w:rPr>
          <w:rFonts w:ascii="华文中宋" w:eastAsia="华文中宋" w:hAnsi="华文中宋"/>
          <w:color w:val="000000"/>
          <w:sz w:val="44"/>
          <w:szCs w:val="44"/>
        </w:rPr>
        <w:sectPr w:rsidR="0025161A" w:rsidRPr="006C74F3">
          <w:pgSz w:w="11906" w:h="16838"/>
          <w:pgMar w:top="1588" w:right="1531" w:bottom="1588" w:left="1531" w:header="851" w:footer="907" w:gutter="0"/>
          <w:cols w:space="425"/>
          <w:docGrid w:type="lines" w:linePitch="312"/>
        </w:sectPr>
      </w:pPr>
    </w:p>
    <w:bookmarkEnd w:id="0"/>
    <w:p w:rsidR="0025161A" w:rsidRPr="006C74F3" w:rsidRDefault="0025161A" w:rsidP="00E10732">
      <w:pPr>
        <w:widowControl/>
        <w:adjustRightInd w:val="0"/>
        <w:snapToGrid w:val="0"/>
        <w:spacing w:beforeLines="50" w:line="240" w:lineRule="atLeas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25161A" w:rsidRPr="006C74F3" w:rsidSect="004F7AA0">
      <w:footerReference w:type="default" r:id="rId8"/>
      <w:pgSz w:w="11906" w:h="16838"/>
      <w:pgMar w:top="1588" w:right="1531" w:bottom="1588" w:left="1531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574" w:rsidRDefault="001E7574">
      <w:r>
        <w:separator/>
      </w:r>
    </w:p>
  </w:endnote>
  <w:endnote w:type="continuationSeparator" w:id="0">
    <w:p w:rsidR="001E7574" w:rsidRDefault="001E7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732" w:rsidRDefault="00E107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574" w:rsidRDefault="001E7574">
      <w:r>
        <w:separator/>
      </w:r>
    </w:p>
  </w:footnote>
  <w:footnote w:type="continuationSeparator" w:id="0">
    <w:p w:rsidR="001E7574" w:rsidRDefault="001E75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1D1"/>
    <w:rsid w:val="00014D0C"/>
    <w:rsid w:val="00016E63"/>
    <w:rsid w:val="000202D2"/>
    <w:rsid w:val="0003169A"/>
    <w:rsid w:val="0005529A"/>
    <w:rsid w:val="00081F92"/>
    <w:rsid w:val="00090937"/>
    <w:rsid w:val="000B57DC"/>
    <w:rsid w:val="000C0397"/>
    <w:rsid w:val="000C5DAC"/>
    <w:rsid w:val="000D306F"/>
    <w:rsid w:val="000D3186"/>
    <w:rsid w:val="000E208E"/>
    <w:rsid w:val="000E43B0"/>
    <w:rsid w:val="000E545C"/>
    <w:rsid w:val="000F41E1"/>
    <w:rsid w:val="000F67F2"/>
    <w:rsid w:val="001009A9"/>
    <w:rsid w:val="00101C98"/>
    <w:rsid w:val="001038F4"/>
    <w:rsid w:val="00104916"/>
    <w:rsid w:val="0010589E"/>
    <w:rsid w:val="00124DE2"/>
    <w:rsid w:val="0013092B"/>
    <w:rsid w:val="00136568"/>
    <w:rsid w:val="00141B90"/>
    <w:rsid w:val="001519BE"/>
    <w:rsid w:val="00173438"/>
    <w:rsid w:val="00193257"/>
    <w:rsid w:val="00194092"/>
    <w:rsid w:val="001A5DB0"/>
    <w:rsid w:val="001D25FB"/>
    <w:rsid w:val="001E50CC"/>
    <w:rsid w:val="001E7574"/>
    <w:rsid w:val="002061D1"/>
    <w:rsid w:val="00211616"/>
    <w:rsid w:val="00222894"/>
    <w:rsid w:val="002373FF"/>
    <w:rsid w:val="0025161A"/>
    <w:rsid w:val="00261D13"/>
    <w:rsid w:val="00265E08"/>
    <w:rsid w:val="00274C26"/>
    <w:rsid w:val="00274CC5"/>
    <w:rsid w:val="002944E2"/>
    <w:rsid w:val="002A1687"/>
    <w:rsid w:val="002B1C13"/>
    <w:rsid w:val="002C0238"/>
    <w:rsid w:val="002D0B87"/>
    <w:rsid w:val="002E20B5"/>
    <w:rsid w:val="002E3F63"/>
    <w:rsid w:val="002E629F"/>
    <w:rsid w:val="00303698"/>
    <w:rsid w:val="003042D7"/>
    <w:rsid w:val="00317E7D"/>
    <w:rsid w:val="003240A5"/>
    <w:rsid w:val="0032423F"/>
    <w:rsid w:val="00335D17"/>
    <w:rsid w:val="00341DA2"/>
    <w:rsid w:val="0035275F"/>
    <w:rsid w:val="00380FD7"/>
    <w:rsid w:val="0038610D"/>
    <w:rsid w:val="003A5FCA"/>
    <w:rsid w:val="003B0BA0"/>
    <w:rsid w:val="003B2795"/>
    <w:rsid w:val="003C04BB"/>
    <w:rsid w:val="003D0CD4"/>
    <w:rsid w:val="003D2D28"/>
    <w:rsid w:val="003F0506"/>
    <w:rsid w:val="0040218F"/>
    <w:rsid w:val="0043066F"/>
    <w:rsid w:val="00435CBA"/>
    <w:rsid w:val="004543EB"/>
    <w:rsid w:val="004603C8"/>
    <w:rsid w:val="00483A3B"/>
    <w:rsid w:val="00487E70"/>
    <w:rsid w:val="004A0532"/>
    <w:rsid w:val="004C2D30"/>
    <w:rsid w:val="004E2115"/>
    <w:rsid w:val="004E4DD5"/>
    <w:rsid w:val="004F08F3"/>
    <w:rsid w:val="004F7AA0"/>
    <w:rsid w:val="005108AF"/>
    <w:rsid w:val="00530F20"/>
    <w:rsid w:val="00536616"/>
    <w:rsid w:val="00537505"/>
    <w:rsid w:val="00543FF1"/>
    <w:rsid w:val="0056554C"/>
    <w:rsid w:val="00570579"/>
    <w:rsid w:val="00570777"/>
    <w:rsid w:val="005811B0"/>
    <w:rsid w:val="00586367"/>
    <w:rsid w:val="005A0027"/>
    <w:rsid w:val="005B2E09"/>
    <w:rsid w:val="005E0420"/>
    <w:rsid w:val="005E23F4"/>
    <w:rsid w:val="006062CE"/>
    <w:rsid w:val="00621987"/>
    <w:rsid w:val="00632270"/>
    <w:rsid w:val="00635932"/>
    <w:rsid w:val="00644321"/>
    <w:rsid w:val="00644630"/>
    <w:rsid w:val="00667B61"/>
    <w:rsid w:val="00670A81"/>
    <w:rsid w:val="00681870"/>
    <w:rsid w:val="006917E5"/>
    <w:rsid w:val="006A4A25"/>
    <w:rsid w:val="006A7DDB"/>
    <w:rsid w:val="006B02D3"/>
    <w:rsid w:val="006B03C9"/>
    <w:rsid w:val="006C1C91"/>
    <w:rsid w:val="006C2292"/>
    <w:rsid w:val="006C74F3"/>
    <w:rsid w:val="006E7EAA"/>
    <w:rsid w:val="006F79B0"/>
    <w:rsid w:val="00700DE5"/>
    <w:rsid w:val="00705B83"/>
    <w:rsid w:val="00711C72"/>
    <w:rsid w:val="00713D37"/>
    <w:rsid w:val="00725515"/>
    <w:rsid w:val="00747740"/>
    <w:rsid w:val="00773E4D"/>
    <w:rsid w:val="0077706B"/>
    <w:rsid w:val="00783B78"/>
    <w:rsid w:val="007B05A5"/>
    <w:rsid w:val="007C2F8C"/>
    <w:rsid w:val="007F0004"/>
    <w:rsid w:val="007F6374"/>
    <w:rsid w:val="0080424E"/>
    <w:rsid w:val="00812241"/>
    <w:rsid w:val="00817E54"/>
    <w:rsid w:val="00822B8A"/>
    <w:rsid w:val="0082753C"/>
    <w:rsid w:val="0084259D"/>
    <w:rsid w:val="00852472"/>
    <w:rsid w:val="0086128C"/>
    <w:rsid w:val="00871226"/>
    <w:rsid w:val="0087598D"/>
    <w:rsid w:val="00875A69"/>
    <w:rsid w:val="00882DAF"/>
    <w:rsid w:val="00883496"/>
    <w:rsid w:val="00892E29"/>
    <w:rsid w:val="008B3CF1"/>
    <w:rsid w:val="008B7D48"/>
    <w:rsid w:val="008E08A5"/>
    <w:rsid w:val="008E46B4"/>
    <w:rsid w:val="00947A4A"/>
    <w:rsid w:val="00953EA8"/>
    <w:rsid w:val="00957A3A"/>
    <w:rsid w:val="00966793"/>
    <w:rsid w:val="00995FBF"/>
    <w:rsid w:val="009B1794"/>
    <w:rsid w:val="009C1BB9"/>
    <w:rsid w:val="009C44D1"/>
    <w:rsid w:val="009C7628"/>
    <w:rsid w:val="009D0B2D"/>
    <w:rsid w:val="00A16E4A"/>
    <w:rsid w:val="00A2111D"/>
    <w:rsid w:val="00A2658B"/>
    <w:rsid w:val="00A27049"/>
    <w:rsid w:val="00A309F0"/>
    <w:rsid w:val="00A3333C"/>
    <w:rsid w:val="00A40888"/>
    <w:rsid w:val="00A476BF"/>
    <w:rsid w:val="00A8425F"/>
    <w:rsid w:val="00A84C28"/>
    <w:rsid w:val="00A86B0A"/>
    <w:rsid w:val="00A97123"/>
    <w:rsid w:val="00AA7364"/>
    <w:rsid w:val="00AC213F"/>
    <w:rsid w:val="00AC306E"/>
    <w:rsid w:val="00AD0AC9"/>
    <w:rsid w:val="00AF2CCA"/>
    <w:rsid w:val="00AF3303"/>
    <w:rsid w:val="00AF3E89"/>
    <w:rsid w:val="00AF458D"/>
    <w:rsid w:val="00B0468C"/>
    <w:rsid w:val="00B339C9"/>
    <w:rsid w:val="00B613B3"/>
    <w:rsid w:val="00B657E2"/>
    <w:rsid w:val="00B700B3"/>
    <w:rsid w:val="00B74187"/>
    <w:rsid w:val="00B758B0"/>
    <w:rsid w:val="00B75CAF"/>
    <w:rsid w:val="00B76268"/>
    <w:rsid w:val="00B85CCD"/>
    <w:rsid w:val="00BA7A8E"/>
    <w:rsid w:val="00BD2D93"/>
    <w:rsid w:val="00BE04F3"/>
    <w:rsid w:val="00BF4501"/>
    <w:rsid w:val="00BF6A8E"/>
    <w:rsid w:val="00C05082"/>
    <w:rsid w:val="00C2366C"/>
    <w:rsid w:val="00C23ECB"/>
    <w:rsid w:val="00C27A16"/>
    <w:rsid w:val="00C303AC"/>
    <w:rsid w:val="00C506C5"/>
    <w:rsid w:val="00C51138"/>
    <w:rsid w:val="00C56818"/>
    <w:rsid w:val="00C56FD0"/>
    <w:rsid w:val="00C665E6"/>
    <w:rsid w:val="00C725A5"/>
    <w:rsid w:val="00C80375"/>
    <w:rsid w:val="00C87D64"/>
    <w:rsid w:val="00CA4B6C"/>
    <w:rsid w:val="00CD6486"/>
    <w:rsid w:val="00CD7F21"/>
    <w:rsid w:val="00CE4CAC"/>
    <w:rsid w:val="00CF30BF"/>
    <w:rsid w:val="00CF6A4C"/>
    <w:rsid w:val="00D0629F"/>
    <w:rsid w:val="00D16CB4"/>
    <w:rsid w:val="00D20EBD"/>
    <w:rsid w:val="00D35029"/>
    <w:rsid w:val="00D442A7"/>
    <w:rsid w:val="00D642FA"/>
    <w:rsid w:val="00D74EB9"/>
    <w:rsid w:val="00D7634D"/>
    <w:rsid w:val="00D76802"/>
    <w:rsid w:val="00D85574"/>
    <w:rsid w:val="00D9785E"/>
    <w:rsid w:val="00DB7C5D"/>
    <w:rsid w:val="00DD629A"/>
    <w:rsid w:val="00DD795A"/>
    <w:rsid w:val="00DE69B2"/>
    <w:rsid w:val="00DF662C"/>
    <w:rsid w:val="00E0768D"/>
    <w:rsid w:val="00E10732"/>
    <w:rsid w:val="00E20F03"/>
    <w:rsid w:val="00E245C6"/>
    <w:rsid w:val="00E30071"/>
    <w:rsid w:val="00E35EC0"/>
    <w:rsid w:val="00E56266"/>
    <w:rsid w:val="00E56312"/>
    <w:rsid w:val="00E56FEA"/>
    <w:rsid w:val="00E57A7B"/>
    <w:rsid w:val="00E702E4"/>
    <w:rsid w:val="00E762DA"/>
    <w:rsid w:val="00E77E06"/>
    <w:rsid w:val="00E82F26"/>
    <w:rsid w:val="00E82FE3"/>
    <w:rsid w:val="00E8767D"/>
    <w:rsid w:val="00E91222"/>
    <w:rsid w:val="00E97E82"/>
    <w:rsid w:val="00EB7C74"/>
    <w:rsid w:val="00EC7D4B"/>
    <w:rsid w:val="00EF5D58"/>
    <w:rsid w:val="00F02CE9"/>
    <w:rsid w:val="00F10102"/>
    <w:rsid w:val="00F123FB"/>
    <w:rsid w:val="00F12F3C"/>
    <w:rsid w:val="00F17916"/>
    <w:rsid w:val="00F260A1"/>
    <w:rsid w:val="00F56621"/>
    <w:rsid w:val="00F67EEB"/>
    <w:rsid w:val="00F7625C"/>
    <w:rsid w:val="00F90174"/>
    <w:rsid w:val="00FA1B33"/>
    <w:rsid w:val="00FA3AF4"/>
    <w:rsid w:val="00FA79D3"/>
    <w:rsid w:val="00FC6678"/>
    <w:rsid w:val="00FC7B98"/>
    <w:rsid w:val="00FE0694"/>
    <w:rsid w:val="00FE621B"/>
    <w:rsid w:val="6D58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A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4F7AA0"/>
    <w:pPr>
      <w:keepNext/>
      <w:jc w:val="center"/>
      <w:outlineLvl w:val="0"/>
    </w:pPr>
    <w:rPr>
      <w:rFonts w:ascii="仿宋_GB2312" w:eastAsia="仿宋_GB2312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4F7AA0"/>
    <w:pPr>
      <w:jc w:val="center"/>
    </w:pPr>
    <w:rPr>
      <w:rFonts w:ascii="仿宋_GB2312" w:eastAsia="仿宋_GB2312" w:hAnsi="宋体"/>
      <w:b/>
      <w:color w:val="000000"/>
      <w:kern w:val="0"/>
      <w:sz w:val="28"/>
      <w:szCs w:val="24"/>
      <w:lang/>
    </w:rPr>
  </w:style>
  <w:style w:type="paragraph" w:styleId="a4">
    <w:name w:val="Date"/>
    <w:basedOn w:val="a"/>
    <w:next w:val="a"/>
    <w:link w:val="Char0"/>
    <w:uiPriority w:val="99"/>
    <w:semiHidden/>
    <w:unhideWhenUsed/>
    <w:rsid w:val="004F7AA0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4F7AA0"/>
    <w:rPr>
      <w:kern w:val="0"/>
      <w:sz w:val="18"/>
      <w:szCs w:val="18"/>
      <w:lang/>
    </w:rPr>
  </w:style>
  <w:style w:type="paragraph" w:styleId="a6">
    <w:name w:val="footer"/>
    <w:basedOn w:val="a"/>
    <w:link w:val="Char2"/>
    <w:uiPriority w:val="99"/>
    <w:unhideWhenUsed/>
    <w:qFormat/>
    <w:rsid w:val="004F7A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7">
    <w:name w:val="header"/>
    <w:basedOn w:val="a"/>
    <w:link w:val="Char3"/>
    <w:uiPriority w:val="99"/>
    <w:semiHidden/>
    <w:unhideWhenUsed/>
    <w:rsid w:val="004F7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table" w:styleId="a8">
    <w:name w:val="Table Grid"/>
    <w:basedOn w:val="a1"/>
    <w:uiPriority w:val="59"/>
    <w:qFormat/>
    <w:rsid w:val="004F7A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link w:val="a7"/>
    <w:uiPriority w:val="99"/>
    <w:semiHidden/>
    <w:rsid w:val="004F7AA0"/>
    <w:rPr>
      <w:sz w:val="18"/>
      <w:szCs w:val="18"/>
    </w:rPr>
  </w:style>
  <w:style w:type="character" w:customStyle="1" w:styleId="Char2">
    <w:name w:val="页脚 Char"/>
    <w:link w:val="a6"/>
    <w:uiPriority w:val="99"/>
    <w:rsid w:val="004F7AA0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4F7AA0"/>
  </w:style>
  <w:style w:type="character" w:customStyle="1" w:styleId="Char">
    <w:name w:val="正文文本 Char"/>
    <w:link w:val="a3"/>
    <w:semiHidden/>
    <w:rsid w:val="004F7AA0"/>
    <w:rPr>
      <w:rFonts w:ascii="仿宋_GB2312" w:eastAsia="仿宋_GB2312" w:hAnsi="宋体" w:cs="Times New Roman"/>
      <w:b/>
      <w:color w:val="000000"/>
      <w:kern w:val="0"/>
      <w:sz w:val="28"/>
      <w:szCs w:val="24"/>
    </w:rPr>
  </w:style>
  <w:style w:type="character" w:customStyle="1" w:styleId="Char1">
    <w:name w:val="批注框文本 Char"/>
    <w:link w:val="a5"/>
    <w:uiPriority w:val="99"/>
    <w:semiHidden/>
    <w:rsid w:val="004F7AA0"/>
    <w:rPr>
      <w:sz w:val="18"/>
      <w:szCs w:val="18"/>
    </w:rPr>
  </w:style>
  <w:style w:type="paragraph" w:styleId="a9">
    <w:name w:val="List Paragraph"/>
    <w:basedOn w:val="a"/>
    <w:uiPriority w:val="34"/>
    <w:qFormat/>
    <w:rsid w:val="004F7A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CFC1E7-CE9B-43B0-834E-21A9C3EE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126</Words>
  <Characters>721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建协〔2010〕  号</dc:title>
  <dc:creator>ccia</dc:creator>
  <cp:lastModifiedBy>xxb</cp:lastModifiedBy>
  <cp:revision>68</cp:revision>
  <cp:lastPrinted>2020-03-10T02:37:00Z</cp:lastPrinted>
  <dcterms:created xsi:type="dcterms:W3CDTF">2019-06-04T08:02:00Z</dcterms:created>
  <dcterms:modified xsi:type="dcterms:W3CDTF">2020-03-12T06:48:00Z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